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E0F0" w14:textId="77777777" w:rsidR="007C09FD" w:rsidRPr="008D6D40" w:rsidRDefault="007C09FD" w:rsidP="008D6D40">
      <w:pPr>
        <w:jc w:val="center"/>
        <w:rPr>
          <w:b/>
          <w:bCs/>
        </w:rPr>
      </w:pPr>
      <w:r w:rsidRPr="008D6D40">
        <w:rPr>
          <w:rFonts w:hint="eastAsia"/>
          <w:b/>
          <w:bCs/>
        </w:rPr>
        <w:t>개인정보처리방침</w:t>
      </w:r>
    </w:p>
    <w:p w14:paraId="7CC52E40" w14:textId="77777777" w:rsidR="007C09FD" w:rsidRDefault="007C09FD" w:rsidP="007C09FD">
      <w:proofErr w:type="spellStart"/>
      <w:r>
        <w:rPr>
          <w:rFonts w:hint="eastAsia"/>
        </w:rPr>
        <w:t>클로닉스는</w:t>
      </w:r>
      <w:proofErr w:type="spellEnd"/>
      <w:r>
        <w:t xml:space="preserve"> (이하 '회사') 회원의 개인정보를 중요시하며, 정보통신망 이용촉진 및 정보보호 등에 관한 법률, 개인정보 보호법에 따라 회원의 개인정보 보호 및 권익을 보호하고 개인정보와 관련한 회원의 고충을 원활하게 처리할 수 있도록 다음과 같은 처리 방침을 두고 있습니다. 회사는 개인정보취급방침을 개정하는 경우 최소 7일 전부터 웹사이트 공지사항(또는 개별공지)을 통하여 공지할 것입니다.</w:t>
      </w:r>
    </w:p>
    <w:p w14:paraId="338C5000" w14:textId="77777777" w:rsidR="007C09FD" w:rsidRDefault="007C09FD" w:rsidP="007C09FD"/>
    <w:p w14:paraId="28E5E87E" w14:textId="77777777" w:rsidR="007C09FD" w:rsidRPr="008D6D40" w:rsidRDefault="007C09FD" w:rsidP="007C09FD">
      <w:pPr>
        <w:rPr>
          <w:b/>
          <w:bCs/>
        </w:rPr>
      </w:pPr>
      <w:r w:rsidRPr="008D6D40">
        <w:rPr>
          <w:b/>
          <w:bCs/>
        </w:rPr>
        <w:t>1 개인정보의 수집 및 이용목적</w:t>
      </w:r>
    </w:p>
    <w:p w14:paraId="1714F11C" w14:textId="77777777" w:rsidR="007C09FD" w:rsidRPr="008D6D40" w:rsidRDefault="007C09FD" w:rsidP="007C09FD">
      <w:pPr>
        <w:rPr>
          <w:b/>
          <w:bCs/>
        </w:rPr>
      </w:pPr>
      <w:r w:rsidRPr="008D6D40">
        <w:rPr>
          <w:b/>
          <w:bCs/>
        </w:rPr>
        <w:t>2 수집하는 개인정보 항목 및 수집방법</w:t>
      </w:r>
    </w:p>
    <w:p w14:paraId="19726FA7" w14:textId="77777777" w:rsidR="007C09FD" w:rsidRPr="008D6D40" w:rsidRDefault="007C09FD" w:rsidP="007C09FD">
      <w:pPr>
        <w:rPr>
          <w:b/>
          <w:bCs/>
        </w:rPr>
      </w:pPr>
      <w:r w:rsidRPr="008D6D40">
        <w:rPr>
          <w:b/>
          <w:bCs/>
        </w:rPr>
        <w:t>3 개인정보의 보유 및 이용기간</w:t>
      </w:r>
    </w:p>
    <w:p w14:paraId="56322126" w14:textId="77777777" w:rsidR="007C09FD" w:rsidRPr="008D6D40" w:rsidRDefault="007C09FD" w:rsidP="007C09FD">
      <w:pPr>
        <w:rPr>
          <w:b/>
          <w:bCs/>
        </w:rPr>
      </w:pPr>
      <w:r w:rsidRPr="008D6D40">
        <w:rPr>
          <w:b/>
          <w:bCs/>
        </w:rPr>
        <w:t>4 개인정보의 파기절차 및 방법</w:t>
      </w:r>
    </w:p>
    <w:p w14:paraId="5C2E9395" w14:textId="77777777" w:rsidR="007C09FD" w:rsidRPr="008D6D40" w:rsidRDefault="007C09FD" w:rsidP="007C09FD">
      <w:pPr>
        <w:rPr>
          <w:b/>
          <w:bCs/>
        </w:rPr>
      </w:pPr>
      <w:r w:rsidRPr="008D6D40">
        <w:rPr>
          <w:b/>
          <w:bCs/>
        </w:rPr>
        <w:t>5 개인정보 제공 및 공유</w:t>
      </w:r>
    </w:p>
    <w:p w14:paraId="01E0A0BC" w14:textId="77777777" w:rsidR="007C09FD" w:rsidRPr="008D6D40" w:rsidRDefault="007C09FD" w:rsidP="007C09FD">
      <w:pPr>
        <w:rPr>
          <w:b/>
          <w:bCs/>
        </w:rPr>
      </w:pPr>
      <w:r w:rsidRPr="008D6D40">
        <w:rPr>
          <w:b/>
          <w:bCs/>
        </w:rPr>
        <w:t>6 쿠키의 운영</w:t>
      </w:r>
    </w:p>
    <w:p w14:paraId="21830B77" w14:textId="77777777" w:rsidR="007C09FD" w:rsidRPr="008D6D40" w:rsidRDefault="007C09FD" w:rsidP="007C09FD">
      <w:pPr>
        <w:rPr>
          <w:b/>
          <w:bCs/>
        </w:rPr>
      </w:pPr>
      <w:r w:rsidRPr="008D6D40">
        <w:rPr>
          <w:b/>
          <w:bCs/>
        </w:rPr>
        <w:t>7 개인정보 보호를 위한 기술적/관리적 대책</w:t>
      </w:r>
    </w:p>
    <w:p w14:paraId="3B5B8C6E" w14:textId="6ED0CC8C" w:rsidR="007C09FD" w:rsidRPr="008D6D40" w:rsidRDefault="007C09FD" w:rsidP="007C09FD">
      <w:pPr>
        <w:rPr>
          <w:b/>
          <w:bCs/>
        </w:rPr>
      </w:pPr>
      <w:r w:rsidRPr="008D6D40">
        <w:rPr>
          <w:b/>
          <w:bCs/>
        </w:rPr>
        <w:t xml:space="preserve">8 개인정보관리책임자 및 </w:t>
      </w:r>
      <w:proofErr w:type="gramStart"/>
      <w:r w:rsidRPr="008D6D40">
        <w:rPr>
          <w:b/>
          <w:bCs/>
        </w:rPr>
        <w:t>상담.신고</w:t>
      </w:r>
      <w:proofErr w:type="gramEnd"/>
    </w:p>
    <w:p w14:paraId="5B4415DD" w14:textId="77777777" w:rsidR="008D6D40" w:rsidRDefault="008D6D40" w:rsidP="007C09FD">
      <w:pPr>
        <w:rPr>
          <w:rFonts w:hint="eastAsia"/>
        </w:rPr>
      </w:pPr>
    </w:p>
    <w:p w14:paraId="42272B48" w14:textId="77777777" w:rsidR="007C09FD" w:rsidRPr="008D6D40" w:rsidRDefault="007C09FD" w:rsidP="007C09FD">
      <w:pPr>
        <w:rPr>
          <w:b/>
          <w:bCs/>
        </w:rPr>
      </w:pPr>
      <w:r w:rsidRPr="008D6D40">
        <w:rPr>
          <w:b/>
          <w:bCs/>
        </w:rPr>
        <w:t>1. 개인정보의 수집 및 이용 목적</w:t>
      </w:r>
    </w:p>
    <w:p w14:paraId="73B44265" w14:textId="77777777" w:rsidR="007C09FD" w:rsidRDefault="007C09FD" w:rsidP="007C09FD">
      <w:r>
        <w:rPr>
          <w:rFonts w:hint="eastAsia"/>
        </w:rPr>
        <w:t>개인정보는</w:t>
      </w:r>
      <w:r>
        <w:t xml:space="preserve"> 생존하는 개인에 관한 정보로서 성명, 전화번호, 이메일 등의 사항으로 당사 고객 </w:t>
      </w:r>
      <w:proofErr w:type="spellStart"/>
      <w:r>
        <w:t>개인을</w:t>
      </w:r>
      <w:proofErr w:type="spellEnd"/>
      <w:r>
        <w:t xml:space="preserve"> 식별할 수 있는 정보(당해 정보만으로는 특정 </w:t>
      </w:r>
      <w:proofErr w:type="spellStart"/>
      <w:r>
        <w:t>개인을</w:t>
      </w:r>
      <w:proofErr w:type="spellEnd"/>
      <w:r>
        <w:t xml:space="preserve"> 식별할 수 없더라도 다른 정보와 용이하게 결합하여 식별할 수 있는 것을 포함)를 말합니다. 당사가 수집한 개인정보는 당사에서 판매하는 제품에 대한 정보 문의 답변, 서비스지원 및 서비스이용에 따른 고객관리를 위해 활용됩니다.</w:t>
      </w:r>
    </w:p>
    <w:p w14:paraId="65640357" w14:textId="77777777" w:rsidR="007C09FD" w:rsidRDefault="007C09FD" w:rsidP="007C09FD"/>
    <w:p w14:paraId="48E11B1D" w14:textId="77777777" w:rsidR="007C09FD" w:rsidRPr="008D6D40" w:rsidRDefault="007C09FD" w:rsidP="007C09FD">
      <w:pPr>
        <w:rPr>
          <w:b/>
          <w:bCs/>
        </w:rPr>
      </w:pPr>
      <w:r w:rsidRPr="008D6D40">
        <w:rPr>
          <w:b/>
          <w:bCs/>
        </w:rPr>
        <w:t>2. 수집하는 개인정보 항목 및 수집방법</w:t>
      </w:r>
    </w:p>
    <w:p w14:paraId="7EDA00B2" w14:textId="77777777" w:rsidR="007C09FD" w:rsidRPr="008D6D40" w:rsidRDefault="007C09FD" w:rsidP="007C09FD">
      <w:pPr>
        <w:rPr>
          <w:b/>
          <w:bCs/>
        </w:rPr>
      </w:pPr>
      <w:r w:rsidRPr="008D6D40">
        <w:rPr>
          <w:rFonts w:hint="eastAsia"/>
          <w:b/>
          <w:bCs/>
        </w:rPr>
        <w:t>수집하는</w:t>
      </w:r>
      <w:r w:rsidRPr="008D6D40">
        <w:rPr>
          <w:b/>
          <w:bCs/>
        </w:rPr>
        <w:t xml:space="preserve"> 개인정보 항목</w:t>
      </w:r>
    </w:p>
    <w:p w14:paraId="0C59B2B7" w14:textId="77777777" w:rsidR="007C09FD" w:rsidRDefault="007C09FD" w:rsidP="007C09FD">
      <w:r>
        <w:rPr>
          <w:rFonts w:hint="eastAsia"/>
        </w:rPr>
        <w:t>①</w:t>
      </w:r>
      <w:r>
        <w:t xml:space="preserve"> 회사는 서비스이용 및 서비스의 제공을 위하여 다음과 같은 개인정보를 수집, 이용하고 있습니다.</w:t>
      </w:r>
    </w:p>
    <w:p w14:paraId="6829C84E" w14:textId="77777777" w:rsidR="007C09FD" w:rsidRDefault="007C09FD" w:rsidP="007C09FD"/>
    <w:p w14:paraId="757BE5A4" w14:textId="3AA0893E" w:rsidR="007C09FD" w:rsidRDefault="007C09FD" w:rsidP="007C09FD">
      <w:r>
        <w:rPr>
          <w:rFonts w:hint="eastAsia"/>
        </w:rPr>
        <w:lastRenderedPageBreak/>
        <w:t>②</w:t>
      </w:r>
      <w:r>
        <w:t xml:space="preserve"> 서비스 이용과정이나 사업처리 과정에서 다음과 같은 정보들이 자동으로 생성되어 수집될 수 있습니다.</w:t>
      </w:r>
      <w:r w:rsidR="008D6D40">
        <w:br/>
      </w:r>
      <w:r>
        <w:t>IP Address, 쿠키, 방문일시, 서비스이용기록, 불량이용기록, 사용자위치, 사용장비정보 등</w:t>
      </w:r>
    </w:p>
    <w:p w14:paraId="3D1DD89F" w14:textId="23691228" w:rsidR="007C09FD" w:rsidRDefault="007C09FD" w:rsidP="007C09FD">
      <w:r>
        <w:rPr>
          <w:rFonts w:hint="eastAsia"/>
        </w:rPr>
        <w:t>③유료</w:t>
      </w:r>
      <w:r>
        <w:t xml:space="preserve"> 서비스 이용 시 다음과 가은 정보들이 수집될 수 있습니다.</w:t>
      </w:r>
      <w:r w:rsidR="008D6D40">
        <w:br/>
      </w:r>
      <w:r>
        <w:t xml:space="preserve">사업자등록번호, </w:t>
      </w:r>
      <w:proofErr w:type="spellStart"/>
      <w:r>
        <w:t>은행명</w:t>
      </w:r>
      <w:proofErr w:type="spellEnd"/>
      <w:r>
        <w:t>, 계좌번호 등</w:t>
      </w:r>
    </w:p>
    <w:p w14:paraId="3D0C218E" w14:textId="77777777" w:rsidR="007C09FD" w:rsidRDefault="007C09FD" w:rsidP="007C09FD"/>
    <w:p w14:paraId="15701D9B" w14:textId="77777777" w:rsidR="007C09FD" w:rsidRPr="008D6D40" w:rsidRDefault="007C09FD" w:rsidP="007C09FD">
      <w:pPr>
        <w:rPr>
          <w:b/>
          <w:bCs/>
        </w:rPr>
      </w:pPr>
      <w:r w:rsidRPr="008D6D40">
        <w:rPr>
          <w:rFonts w:hint="eastAsia"/>
          <w:b/>
          <w:bCs/>
        </w:rPr>
        <w:t>수집</w:t>
      </w:r>
      <w:r w:rsidRPr="008D6D40">
        <w:rPr>
          <w:b/>
          <w:bCs/>
        </w:rPr>
        <w:t xml:space="preserve"> 방법</w:t>
      </w:r>
    </w:p>
    <w:p w14:paraId="092C6EB2" w14:textId="3138A925" w:rsidR="007C09FD" w:rsidRDefault="007C09FD" w:rsidP="007C09FD">
      <w:r>
        <w:rPr>
          <w:rFonts w:hint="eastAsia"/>
        </w:rPr>
        <w:t>당사는</w:t>
      </w:r>
      <w:r>
        <w:t xml:space="preserve"> 홈페이지를 통한 상담 문의 또는 회원가입, 이용자 등록 등을 통해 개인정보를 수집합니다.</w:t>
      </w:r>
      <w:r w:rsidR="008D6D40">
        <w:t xml:space="preserve"> </w:t>
      </w:r>
      <w:proofErr w:type="gramStart"/>
      <w:r>
        <w:t>다만</w:t>
      </w:r>
      <w:proofErr w:type="gramEnd"/>
      <w:r>
        <w:t>, 기본적 인권침해의 우려가 있는 개인정보(인종 및 민족, 사상 및 신조, 출신지 및 본적지, 정치적 성향 및 범죄기록, 건강상태 및 성생활 등)는 요구하지 않습니다.</w:t>
      </w:r>
    </w:p>
    <w:p w14:paraId="089F5CAA" w14:textId="77777777" w:rsidR="007C09FD" w:rsidRDefault="007C09FD" w:rsidP="007C09FD"/>
    <w:p w14:paraId="64B2897F" w14:textId="77777777" w:rsidR="007C09FD" w:rsidRPr="008D6D40" w:rsidRDefault="007C09FD" w:rsidP="007C09FD">
      <w:pPr>
        <w:rPr>
          <w:b/>
          <w:bCs/>
        </w:rPr>
      </w:pPr>
      <w:r w:rsidRPr="008D6D40">
        <w:rPr>
          <w:b/>
          <w:bCs/>
        </w:rPr>
        <w:t>3. 수집하는 개인정보의 보유 및 이용기간</w:t>
      </w:r>
    </w:p>
    <w:p w14:paraId="3051BFA1" w14:textId="77777777" w:rsidR="007C09FD" w:rsidRDefault="007C09FD" w:rsidP="007C09FD">
      <w:r>
        <w:rPr>
          <w:rFonts w:hint="eastAsia"/>
        </w:rPr>
        <w:t>원칙적으로</w:t>
      </w:r>
      <w:r>
        <w:t xml:space="preserve"> 개인정보 수집 및 이용목적이 달성된 후에는 해당 정보를 지체 없이 파기합니다.</w:t>
      </w:r>
    </w:p>
    <w:p w14:paraId="4B314BF2" w14:textId="77777777" w:rsidR="007C09FD" w:rsidRDefault="007C09FD" w:rsidP="007C09FD"/>
    <w:p w14:paraId="3D3B4F31" w14:textId="77777777" w:rsidR="007C09FD" w:rsidRPr="008D6D40" w:rsidRDefault="007C09FD" w:rsidP="007C09FD">
      <w:pPr>
        <w:rPr>
          <w:b/>
          <w:bCs/>
        </w:rPr>
      </w:pPr>
      <w:r w:rsidRPr="008D6D40">
        <w:rPr>
          <w:b/>
          <w:bCs/>
        </w:rPr>
        <w:t>4. 개인정보의 파기절차 및 방법</w:t>
      </w:r>
    </w:p>
    <w:p w14:paraId="2759E132" w14:textId="77777777" w:rsidR="007C09FD" w:rsidRDefault="007C09FD" w:rsidP="007C09FD">
      <w:r>
        <w:rPr>
          <w:rFonts w:hint="eastAsia"/>
        </w:rPr>
        <w:t>원칙적으로</w:t>
      </w:r>
      <w:r>
        <w:t xml:space="preserve"> 개인정보 수집 및 이용목적이 달성된 후에는 해당 정보를 지체 없이 파기합니다. 종이에 출력된 개인정보는 분쇄기로 분쇄하거나 소각을 통하여 파기하고 전자적 파일 형태로 저장된 개인정보는 재생할 수 없는 기술적 방법을 사용하여 삭제합니다.</w:t>
      </w:r>
    </w:p>
    <w:p w14:paraId="3E20FF33" w14:textId="77777777" w:rsidR="007C09FD" w:rsidRDefault="007C09FD" w:rsidP="007C09FD"/>
    <w:p w14:paraId="12EB1EAC" w14:textId="77777777" w:rsidR="007C09FD" w:rsidRPr="008D6D40" w:rsidRDefault="007C09FD" w:rsidP="007C09FD">
      <w:pPr>
        <w:rPr>
          <w:b/>
          <w:bCs/>
        </w:rPr>
      </w:pPr>
      <w:r w:rsidRPr="008D6D40">
        <w:rPr>
          <w:b/>
          <w:bCs/>
        </w:rPr>
        <w:t>5. 개인정보의 제공 및 공유</w:t>
      </w:r>
    </w:p>
    <w:p w14:paraId="61046979" w14:textId="77777777" w:rsidR="007C09FD" w:rsidRDefault="007C09FD" w:rsidP="007C09FD">
      <w:r>
        <w:rPr>
          <w:rFonts w:hint="eastAsia"/>
        </w:rPr>
        <w:t>원칙적으로</w:t>
      </w:r>
      <w:r>
        <w:t xml:space="preserve"> 당사는 수집된 개인정보를 수집 및 이용목적에 한해서만 이용하며 타인 또는 타기업, 기관에 공개하지 않습니다. 단, 법령의 규정에 의거하거나, 수사 목적으로 법령에 정해진 절차와 방법에 따라 수사기관의 요구가 있는 경우는 예외로 합니다.</w:t>
      </w:r>
    </w:p>
    <w:p w14:paraId="014F419E" w14:textId="77777777" w:rsidR="007C09FD" w:rsidRDefault="007C09FD" w:rsidP="007C09FD"/>
    <w:p w14:paraId="58950B23" w14:textId="77777777" w:rsidR="007C09FD" w:rsidRPr="008D6D40" w:rsidRDefault="007C09FD" w:rsidP="007C09FD">
      <w:pPr>
        <w:rPr>
          <w:b/>
          <w:bCs/>
        </w:rPr>
      </w:pPr>
      <w:r w:rsidRPr="008D6D40">
        <w:rPr>
          <w:b/>
          <w:bCs/>
        </w:rPr>
        <w:t>6. 쿠키의 운영</w:t>
      </w:r>
    </w:p>
    <w:p w14:paraId="68D91528" w14:textId="77777777" w:rsidR="007C09FD" w:rsidRDefault="007C09FD" w:rsidP="007C09FD">
      <w:r>
        <w:rPr>
          <w:rFonts w:hint="eastAsia"/>
        </w:rPr>
        <w:t>당사는</w:t>
      </w:r>
      <w:r>
        <w:t xml:space="preserve"> 당사 홈페이지에 접속하여 방문하는 고객님에 대한 정보를 저장하고 수시로 찾아내는 쿠키를 사용합니다. </w:t>
      </w:r>
      <w:proofErr w:type="spellStart"/>
      <w:r>
        <w:t>쿠키란</w:t>
      </w:r>
      <w:proofErr w:type="spellEnd"/>
      <w:r>
        <w:t xml:space="preserve"> 웹사이트 서버가 사용자의 컴퓨터 브라우저에게 전송하는 소량의 정보입니다. 고객님께서 당사 홈페이지에 접속하면 고객님의 컴퓨터는 브라우저에 저장되어 있는 쿠키의 내용을 읽고, 고객님의 추가정보를 컴퓨터에서 찾아 접속에 따른 성명 등의 추가 입력 없이 </w:t>
      </w:r>
      <w:r>
        <w:lastRenderedPageBreak/>
        <w:t xml:space="preserve">서비스를 제공할 수 있습니다. 쿠키는 고객님의 컴퓨터는 식별하지만 고객님을 개인적으로 식별하지는 않습니다. 또한, 고객님은 쿠키에 대한 선택권이 있습니다. 고객님의 </w:t>
      </w:r>
      <w:proofErr w:type="spellStart"/>
      <w:r>
        <w:t>웹브라우저를</w:t>
      </w:r>
      <w:proofErr w:type="spellEnd"/>
      <w:r>
        <w:t xml:space="preserve"> 조정함으로써 모든 쿠키를 다 받아들이거나, 쿠키가 설치될 때 통지를 보내도록 하거나, 아니면 모든 쿠키를 거부할 수 있습니다. 다만, 쿠키의 저장을 거부하는 경우에는 당사 홈페이지에서 로그인이 필요한 모든 서비스는 이용하실 수 없습니다.</w:t>
      </w:r>
    </w:p>
    <w:p w14:paraId="6B0D83DC" w14:textId="77777777" w:rsidR="007C09FD" w:rsidRDefault="007C09FD" w:rsidP="007C09FD"/>
    <w:p w14:paraId="00887115" w14:textId="77777777" w:rsidR="007C09FD" w:rsidRPr="008D6D40" w:rsidRDefault="007C09FD" w:rsidP="007C09FD">
      <w:pPr>
        <w:rPr>
          <w:b/>
          <w:bCs/>
        </w:rPr>
      </w:pPr>
      <w:r w:rsidRPr="008D6D40">
        <w:rPr>
          <w:b/>
          <w:bCs/>
        </w:rPr>
        <w:t>7. 개인정보보호를 위한 기술적/관리적 대책</w:t>
      </w:r>
    </w:p>
    <w:p w14:paraId="0D66E44F" w14:textId="77777777" w:rsidR="007C09FD" w:rsidRDefault="007C09FD" w:rsidP="007C09FD">
      <w:r>
        <w:rPr>
          <w:rFonts w:hint="eastAsia"/>
        </w:rPr>
        <w:t>가</w:t>
      </w:r>
      <w:r>
        <w:t>. 기술적인 대책</w:t>
      </w:r>
    </w:p>
    <w:p w14:paraId="320C4533" w14:textId="77777777" w:rsidR="007C09FD" w:rsidRDefault="007C09FD" w:rsidP="007C09FD">
      <w:r>
        <w:rPr>
          <w:rFonts w:hint="eastAsia"/>
        </w:rPr>
        <w:t>당사는</w:t>
      </w:r>
      <w:r>
        <w:t xml:space="preserve"> 백신프로그램을 이용하여 컴퓨터바이러스에 의한 피해를 방지하기 위한 조치를 취하고 있습니다. 백신프로그램은 주기적으로 업데이트되며 </w:t>
      </w:r>
      <w:proofErr w:type="gramStart"/>
      <w:r>
        <w:t>갑작스런</w:t>
      </w:r>
      <w:proofErr w:type="gramEnd"/>
      <w:r>
        <w:t xml:space="preserve"> 바이러스가 출현될 경우 백신이 나오는 즉시 이를 적용함으로써 개인정보가 침해되는 것을 방지하고 있습니다. 해킹 등에 의해 귀하의 개인정보가 유출되는 것을 방지하기 위하여, 외부로부터의 침입을 차단하는 장치를 이용하고 있습니다.</w:t>
      </w:r>
    </w:p>
    <w:p w14:paraId="50F0C509" w14:textId="77777777" w:rsidR="007C09FD" w:rsidRDefault="007C09FD" w:rsidP="007C09FD">
      <w:r>
        <w:rPr>
          <w:rFonts w:hint="eastAsia"/>
        </w:rPr>
        <w:t>나</w:t>
      </w:r>
      <w:r>
        <w:t>. 관리적인 대책</w:t>
      </w:r>
    </w:p>
    <w:p w14:paraId="5701B86B" w14:textId="77777777" w:rsidR="007C09FD" w:rsidRDefault="007C09FD" w:rsidP="007C09FD">
      <w:r>
        <w:rPr>
          <w:rFonts w:hint="eastAsia"/>
        </w:rPr>
        <w:t>당사는</w:t>
      </w:r>
      <w:r>
        <w:t xml:space="preserve"> 개인정보 취급직원을 개인정보 관리업무를 수행하는 자 및 업무상 개인정보의 취급이 불가피한 자로 엄격히 제한하고 담당직원에 대한 수시 교육을 통하여 본 정책의 준수를 강조하고 있습니다.</w:t>
      </w:r>
    </w:p>
    <w:p w14:paraId="780CB649" w14:textId="77777777" w:rsidR="007C09FD" w:rsidRDefault="007C09FD" w:rsidP="007C09FD"/>
    <w:p w14:paraId="1ABA116C" w14:textId="65BDB5E6" w:rsidR="007C09FD" w:rsidRPr="002C2EC4" w:rsidRDefault="007C09FD" w:rsidP="007C09FD">
      <w:pPr>
        <w:rPr>
          <w:b/>
          <w:bCs/>
        </w:rPr>
      </w:pPr>
      <w:r w:rsidRPr="002C2EC4">
        <w:rPr>
          <w:b/>
          <w:bCs/>
        </w:rPr>
        <w:t>8. 개인정보관리책임자 및 상담. 신고</w:t>
      </w:r>
    </w:p>
    <w:p w14:paraId="6F3B1C4C" w14:textId="77777777" w:rsidR="007C09FD" w:rsidRDefault="007C09FD" w:rsidP="007C09FD">
      <w:r>
        <w:rPr>
          <w:rFonts w:hint="eastAsia"/>
        </w:rPr>
        <w:t>고객의</w:t>
      </w:r>
      <w:r>
        <w:t xml:space="preserve"> 개인정보를 보호하고 개인정보와 관련한 불만을 처리하기 위하여 당사는 개인정보관리 책임자를 두고 있습니다. 고객의 개인정보와 관련한 문의사항이 있으시면 아래의 개인정보관리 책임자 또는 개인정보관리담당자에게 연락 주시기 바랍니다.</w:t>
      </w:r>
    </w:p>
    <w:p w14:paraId="49B97510" w14:textId="77777777" w:rsidR="007C09FD" w:rsidRDefault="007C09FD" w:rsidP="007C09FD"/>
    <w:p w14:paraId="6ACCBE8D" w14:textId="77777777" w:rsidR="007C09FD" w:rsidRPr="008D6D40" w:rsidRDefault="007C09FD" w:rsidP="007C09FD">
      <w:pPr>
        <w:rPr>
          <w:b/>
          <w:bCs/>
        </w:rPr>
      </w:pPr>
      <w:r w:rsidRPr="008D6D40">
        <w:rPr>
          <w:rFonts w:hint="eastAsia"/>
          <w:b/>
          <w:bCs/>
        </w:rPr>
        <w:t>개인정보관리책임자</w:t>
      </w:r>
    </w:p>
    <w:p w14:paraId="4BB71BF6" w14:textId="77777777" w:rsidR="007C09FD" w:rsidRDefault="007C09FD" w:rsidP="007C09FD">
      <w:r>
        <w:t xml:space="preserve">- 성 </w:t>
      </w:r>
      <w:proofErr w:type="gramStart"/>
      <w:r>
        <w:t>명 :</w:t>
      </w:r>
      <w:proofErr w:type="gramEnd"/>
      <w:r>
        <w:t xml:space="preserve"> 남 승 리</w:t>
      </w:r>
    </w:p>
    <w:p w14:paraId="4AB88635" w14:textId="77777777" w:rsidR="007C09FD" w:rsidRDefault="007C09FD" w:rsidP="007C09FD">
      <w:r>
        <w:t xml:space="preserve">- 소 </w:t>
      </w:r>
      <w:proofErr w:type="gramStart"/>
      <w:r>
        <w:t>속 :</w:t>
      </w:r>
      <w:proofErr w:type="gramEnd"/>
      <w:r>
        <w:t xml:space="preserve"> ㈜</w:t>
      </w:r>
      <w:proofErr w:type="spellStart"/>
      <w:r>
        <w:t>클로닉스</w:t>
      </w:r>
      <w:proofErr w:type="spellEnd"/>
    </w:p>
    <w:p w14:paraId="240170EE" w14:textId="77777777" w:rsidR="007C09FD" w:rsidRDefault="007C09FD" w:rsidP="007C09FD">
      <w:r>
        <w:t xml:space="preserve">- 연 </w:t>
      </w:r>
      <w:proofErr w:type="spellStart"/>
      <w:r>
        <w:t>락</w:t>
      </w:r>
      <w:proofErr w:type="spellEnd"/>
      <w:r>
        <w:t xml:space="preserve"> </w:t>
      </w:r>
      <w:proofErr w:type="gramStart"/>
      <w:r>
        <w:t>처 :</w:t>
      </w:r>
      <w:proofErr w:type="gramEnd"/>
      <w:r>
        <w:t xml:space="preserve"> 070-7090-8280</w:t>
      </w:r>
    </w:p>
    <w:p w14:paraId="66560D7C" w14:textId="77777777" w:rsidR="007C09FD" w:rsidRDefault="007C09FD" w:rsidP="007C09FD">
      <w:r>
        <w:t xml:space="preserve">- 팩 </w:t>
      </w:r>
      <w:proofErr w:type="spellStart"/>
      <w:proofErr w:type="gramStart"/>
      <w:r>
        <w:t>스</w:t>
      </w:r>
      <w:proofErr w:type="spellEnd"/>
      <w:r>
        <w:t xml:space="preserve"> :</w:t>
      </w:r>
      <w:proofErr w:type="gramEnd"/>
      <w:r>
        <w:t xml:space="preserve"> 070-7016-2380</w:t>
      </w:r>
    </w:p>
    <w:p w14:paraId="0E5042A3" w14:textId="77777777" w:rsidR="007C09FD" w:rsidRDefault="007C09FD" w:rsidP="007C09FD"/>
    <w:p w14:paraId="381932F8" w14:textId="77777777" w:rsidR="007C09FD" w:rsidRPr="008D6D40" w:rsidRDefault="007C09FD" w:rsidP="007C09FD">
      <w:pPr>
        <w:rPr>
          <w:b/>
          <w:bCs/>
        </w:rPr>
      </w:pPr>
      <w:r w:rsidRPr="008D6D40">
        <w:rPr>
          <w:rFonts w:hint="eastAsia"/>
          <w:b/>
          <w:bCs/>
        </w:rPr>
        <w:lastRenderedPageBreak/>
        <w:t>개인정보관리담당자</w:t>
      </w:r>
    </w:p>
    <w:p w14:paraId="39C52012" w14:textId="77777777" w:rsidR="007C09FD" w:rsidRDefault="007C09FD" w:rsidP="007C09FD">
      <w:r>
        <w:t xml:space="preserve">- 성 </w:t>
      </w:r>
      <w:proofErr w:type="gramStart"/>
      <w:r>
        <w:t>명 :</w:t>
      </w:r>
      <w:proofErr w:type="gramEnd"/>
      <w:r>
        <w:t xml:space="preserve"> 유용</w:t>
      </w:r>
    </w:p>
    <w:p w14:paraId="5A6C336C" w14:textId="77777777" w:rsidR="007C09FD" w:rsidRDefault="007C09FD" w:rsidP="007C09FD">
      <w:r>
        <w:t xml:space="preserve">- 소 </w:t>
      </w:r>
      <w:proofErr w:type="gramStart"/>
      <w:r>
        <w:t>속 :</w:t>
      </w:r>
      <w:proofErr w:type="gramEnd"/>
      <w:r>
        <w:t xml:space="preserve"> ㈜</w:t>
      </w:r>
      <w:proofErr w:type="spellStart"/>
      <w:r>
        <w:t>클로닉스</w:t>
      </w:r>
      <w:proofErr w:type="spellEnd"/>
    </w:p>
    <w:p w14:paraId="03FD8AC2" w14:textId="77777777" w:rsidR="007C09FD" w:rsidRDefault="007C09FD" w:rsidP="007C09FD">
      <w:r>
        <w:t xml:space="preserve">- 연 </w:t>
      </w:r>
      <w:proofErr w:type="spellStart"/>
      <w:r>
        <w:t>락</w:t>
      </w:r>
      <w:proofErr w:type="spellEnd"/>
      <w:r>
        <w:t xml:space="preserve"> </w:t>
      </w:r>
      <w:proofErr w:type="gramStart"/>
      <w:r>
        <w:t>처 :</w:t>
      </w:r>
      <w:proofErr w:type="gramEnd"/>
      <w:r>
        <w:t xml:space="preserve"> 070-7090-8280</w:t>
      </w:r>
    </w:p>
    <w:p w14:paraId="30C0E3C2" w14:textId="77777777" w:rsidR="007C09FD" w:rsidRDefault="007C09FD" w:rsidP="007C09FD">
      <w:r>
        <w:t xml:space="preserve">- 팩 </w:t>
      </w:r>
      <w:proofErr w:type="spellStart"/>
      <w:proofErr w:type="gramStart"/>
      <w:r>
        <w:t>스</w:t>
      </w:r>
      <w:proofErr w:type="spellEnd"/>
      <w:r>
        <w:t xml:space="preserve"> :</w:t>
      </w:r>
      <w:proofErr w:type="gramEnd"/>
      <w:r>
        <w:t xml:space="preserve"> 070-7016-2380</w:t>
      </w:r>
    </w:p>
    <w:p w14:paraId="72EE548D" w14:textId="77777777" w:rsidR="007C09FD" w:rsidRDefault="007C09FD" w:rsidP="007C09FD"/>
    <w:p w14:paraId="3C2EA593" w14:textId="77777777" w:rsidR="007C09FD" w:rsidRDefault="007C09FD" w:rsidP="007C09FD">
      <w:r>
        <w:t>- 개인정보침해신고센터 (</w:t>
      </w:r>
      <w:proofErr w:type="gramStart"/>
      <w:r>
        <w:t>전화 :</w:t>
      </w:r>
      <w:proofErr w:type="gramEnd"/>
      <w:r>
        <w:t xml:space="preserve"> 1336) http://www.cyberprivacy.or.kr</w:t>
      </w:r>
    </w:p>
    <w:p w14:paraId="6492D815" w14:textId="77777777" w:rsidR="007C09FD" w:rsidRDefault="007C09FD" w:rsidP="007C09FD">
      <w:r>
        <w:t>- 대검찰청 인터넷범죄수사센터 (</w:t>
      </w:r>
      <w:proofErr w:type="gramStart"/>
      <w:r>
        <w:t>전화 :</w:t>
      </w:r>
      <w:proofErr w:type="gramEnd"/>
      <w:r>
        <w:t xml:space="preserve"> 02-3480-3600) http://www.spo.go.kr</w:t>
      </w:r>
    </w:p>
    <w:p w14:paraId="5F8AD1ED" w14:textId="70789C1B" w:rsidR="00320DAB" w:rsidRDefault="007C09FD" w:rsidP="007C09FD">
      <w:r>
        <w:t>- 경찰청 사이버테러대응센터 (</w:t>
      </w:r>
      <w:proofErr w:type="gramStart"/>
      <w:r>
        <w:t>전화 :</w:t>
      </w:r>
      <w:proofErr w:type="gramEnd"/>
      <w:r>
        <w:t xml:space="preserve"> 02-392-0330) http://www.ctrc.go.kr</w:t>
      </w:r>
    </w:p>
    <w:sectPr w:rsidR="00320DA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FD"/>
    <w:rsid w:val="00261B27"/>
    <w:rsid w:val="002C2EC4"/>
    <w:rsid w:val="007C09FD"/>
    <w:rsid w:val="008D6D40"/>
    <w:rsid w:val="00ED68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2C7B"/>
  <w15:chartTrackingRefBased/>
  <w15:docId w15:val="{8F6AB7FF-50AB-4733-8A50-DF79A188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405</Words>
  <Characters>2310</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Shine</dc:creator>
  <cp:keywords/>
  <dc:description/>
  <cp:lastModifiedBy>Kim Shine</cp:lastModifiedBy>
  <cp:revision>3</cp:revision>
  <dcterms:created xsi:type="dcterms:W3CDTF">2022-06-14T01:29:00Z</dcterms:created>
  <dcterms:modified xsi:type="dcterms:W3CDTF">2022-06-14T01:36:00Z</dcterms:modified>
</cp:coreProperties>
</file>